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45" w:rsidRPr="006210CF" w:rsidRDefault="00920345" w:rsidP="006210CF">
      <w:pPr>
        <w:spacing w:after="240"/>
        <w:ind w:left="7655"/>
        <w:jc w:val="center"/>
      </w:pPr>
      <w:bookmarkStart w:id="0" w:name="_GoBack"/>
      <w:bookmarkEnd w:id="0"/>
      <w:r w:rsidRPr="006210CF">
        <w:t xml:space="preserve">Приложение № </w:t>
      </w:r>
      <w:r w:rsidR="006210CF" w:rsidRPr="006210CF">
        <w:t>13</w:t>
      </w:r>
      <w:r w:rsidRPr="006210CF">
        <w:br/>
        <w:t>к приказу Министерства труда и социальной защиты Российской Федерации</w:t>
      </w:r>
      <w:r w:rsidRPr="006210CF">
        <w:br/>
        <w:t xml:space="preserve">от </w:t>
      </w:r>
      <w:r w:rsidR="006210CF" w:rsidRPr="006210CF">
        <w:t>19</w:t>
      </w:r>
      <w:r w:rsidRPr="006210CF">
        <w:t xml:space="preserve"> февраля 201</w:t>
      </w:r>
      <w:r w:rsidR="006210CF" w:rsidRPr="006210CF">
        <w:t>9</w:t>
      </w:r>
      <w:r w:rsidRPr="006210CF">
        <w:t xml:space="preserve"> г. № </w:t>
      </w:r>
      <w:r w:rsidR="006210CF" w:rsidRPr="006210CF">
        <w:t>90</w:t>
      </w:r>
      <w:r w:rsidRPr="006210CF">
        <w:t>н</w:t>
      </w:r>
    </w:p>
    <w:p w:rsidR="00920345" w:rsidRPr="006210CF" w:rsidRDefault="00920345">
      <w:pPr>
        <w:spacing w:after="480"/>
        <w:jc w:val="right"/>
      </w:pPr>
      <w:r w:rsidRPr="006210CF">
        <w:t>Форма</w:t>
      </w:r>
    </w:p>
    <w:p w:rsidR="00920345" w:rsidRDefault="00920345" w:rsidP="00BC1180">
      <w:pPr>
        <w:spacing w:after="8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государственной услуги</w:t>
      </w:r>
      <w:r w:rsidRPr="009E55AF">
        <w:rPr>
          <w:sz w:val="26"/>
          <w:szCs w:val="26"/>
        </w:rPr>
        <w:br/>
      </w:r>
      <w:r w:rsidR="006B7253">
        <w:rPr>
          <w:sz w:val="26"/>
          <w:szCs w:val="26"/>
        </w:rPr>
        <w:t>в области содействия занятости населения</w:t>
      </w:r>
    </w:p>
    <w:p w:rsidR="00920345" w:rsidRDefault="00920345" w:rsidP="006B725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Pr="009E55AF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920345" w:rsidRDefault="00920345" w:rsidP="00B63A3A">
      <w:pPr>
        <w:pBdr>
          <w:top w:val="single" w:sz="4" w:space="1" w:color="auto"/>
        </w:pBdr>
        <w:spacing w:after="120"/>
        <w:ind w:left="340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 w:rsidR="006B7253">
        <w:rPr>
          <w:sz w:val="18"/>
          <w:szCs w:val="18"/>
        </w:rPr>
        <w:t xml:space="preserve">(при наличии) </w:t>
      </w:r>
      <w:r>
        <w:rPr>
          <w:sz w:val="18"/>
          <w:szCs w:val="18"/>
        </w:rPr>
        <w:t>гражданина)</w:t>
      </w:r>
    </w:p>
    <w:p w:rsidR="006B7253" w:rsidRDefault="00B63A3A" w:rsidP="00B63A3A">
      <w:pPr>
        <w:tabs>
          <w:tab w:val="right" w:pos="9923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Pr="00B63A3A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оставить мне государственную услугу </w:t>
      </w:r>
      <w:r w:rsidRPr="00B63A3A">
        <w:rPr>
          <w:sz w:val="18"/>
          <w:szCs w:val="18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E4168" w:rsidRPr="002D5256" w:rsidTr="00960B7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4168" w:rsidRPr="002D5256" w:rsidRDefault="007E4168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4168" w:rsidRPr="002D5256" w:rsidRDefault="00B63A3A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организации проведения оплачиваемых общественных работ;</w:t>
            </w:r>
          </w:p>
        </w:tc>
      </w:tr>
    </w:tbl>
    <w:p w:rsidR="006B7253" w:rsidRPr="002D5256" w:rsidRDefault="006B7253" w:rsidP="006B7253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C031F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031F" w:rsidRPr="002D5256" w:rsidRDefault="007C031F" w:rsidP="007C031F">
            <w:pPr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7C031F" w:rsidRPr="002D5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7C031F" w:rsidRPr="002D5256" w:rsidRDefault="007C031F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6B7253" w:rsidRPr="009D1F60" w:rsidRDefault="006B7253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B63A3A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A3A" w:rsidRPr="002D5256" w:rsidRDefault="00B63A3A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3A3A" w:rsidRPr="002D5256" w:rsidRDefault="007C031F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психологической поддержке безработных граждан;</w:t>
            </w:r>
          </w:p>
        </w:tc>
      </w:tr>
    </w:tbl>
    <w:p w:rsidR="006B7253" w:rsidRPr="002D5256" w:rsidRDefault="006B7253" w:rsidP="006B7253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C031F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031F" w:rsidRPr="002D5256" w:rsidRDefault="007C031F" w:rsidP="00CB1568">
            <w:pPr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профессиональному обучению и дополнительному профессиональному образованию</w:t>
            </w:r>
            <w:r w:rsidR="002D5256">
              <w:rPr>
                <w:sz w:val="24"/>
                <w:szCs w:val="24"/>
                <w:lang w:val="en-US"/>
              </w:rPr>
              <w:t xml:space="preserve"> </w:t>
            </w:r>
            <w:r w:rsidRPr="002D5256">
              <w:rPr>
                <w:sz w:val="24"/>
                <w:szCs w:val="24"/>
              </w:rPr>
              <w:t>безработных граждан, включая обучение в другой местности;</w:t>
            </w:r>
          </w:p>
        </w:tc>
      </w:tr>
      <w:tr w:rsidR="007C031F" w:rsidRPr="002D5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7C031F" w:rsidRPr="002D5256" w:rsidRDefault="007C031F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60B76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6D7FB4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FB4" w:rsidRPr="002D5256" w:rsidRDefault="006D7FB4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социальной адаптации безработных граждан на рынке труда;</w:t>
            </w:r>
          </w:p>
        </w:tc>
      </w:tr>
    </w:tbl>
    <w:p w:rsidR="006D7FB4" w:rsidRPr="002D5256" w:rsidRDefault="006D7FB4" w:rsidP="006D7FB4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6D7FB4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D7FB4" w:rsidRPr="00B31AD6" w:rsidRDefault="006D7FB4" w:rsidP="00CB1568">
            <w:pPr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B31AD6">
              <w:rPr>
                <w:spacing w:val="-2"/>
                <w:sz w:val="24"/>
                <w:szCs w:val="24"/>
              </w:rP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6D7FB4" w:rsidRPr="002D5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6D7FB4" w:rsidRPr="002D5256" w:rsidRDefault="006D7FB4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60B76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246922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922" w:rsidRPr="002D5256" w:rsidRDefault="00246922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46922" w:rsidRPr="00B31AD6" w:rsidRDefault="00246922" w:rsidP="00246922">
            <w:pPr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B31AD6">
              <w:rPr>
                <w:spacing w:val="-2"/>
                <w:sz w:val="24"/>
                <w:szCs w:val="24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246922" w:rsidRPr="002D5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246922" w:rsidRPr="002D5256" w:rsidRDefault="00246922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246922" w:rsidRPr="002D5256" w:rsidRDefault="00246922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D1F60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F708AE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708AE" w:rsidRPr="002D5256" w:rsidRDefault="00F708AE" w:rsidP="00F708AE">
            <w:pPr>
              <w:tabs>
                <w:tab w:val="right" w:pos="9923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 xml:space="preserve">по организации временного трудоустройства </w:t>
            </w:r>
            <w:r w:rsidRPr="006812C0">
              <w:rPr>
                <w:sz w:val="18"/>
                <w:szCs w:val="18"/>
              </w:rPr>
              <w:t>(нужное подчеркнуть):</w:t>
            </w:r>
          </w:p>
          <w:p w:rsidR="00F708AE" w:rsidRPr="002D5256" w:rsidRDefault="00F708AE" w:rsidP="00F708AE">
            <w:pPr>
              <w:tabs>
                <w:tab w:val="right" w:pos="9923"/>
              </w:tabs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несовершеннолетних граждан в возрасте от 14 до 18 лет в свободное от учебы время;</w:t>
            </w:r>
          </w:p>
          <w:p w:rsidR="00F708AE" w:rsidRPr="002D5256" w:rsidRDefault="00F708AE" w:rsidP="00F708AE">
            <w:pPr>
              <w:tabs>
                <w:tab w:val="right" w:pos="9923"/>
              </w:tabs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безработных граждан, испытывающих трудности в поиске работы;</w:t>
            </w:r>
          </w:p>
          <w:p w:rsidR="00F708AE" w:rsidRPr="002D5256" w:rsidRDefault="00F708AE" w:rsidP="00F708AE">
            <w:pPr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F708AE" w:rsidRPr="002D5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F708AE" w:rsidRPr="002D5256" w:rsidRDefault="00F708AE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D1F60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F708AE" w:rsidRPr="002D52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8AE" w:rsidRPr="002D5256" w:rsidRDefault="00F708AE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организации сопровождения при содействии занятости инвалидов.</w:t>
            </w:r>
          </w:p>
        </w:tc>
      </w:tr>
    </w:tbl>
    <w:p w:rsidR="007C031F" w:rsidRPr="0023440C" w:rsidRDefault="007C031F" w:rsidP="00BC1180">
      <w:pPr>
        <w:tabs>
          <w:tab w:val="right" w:pos="9923"/>
        </w:tabs>
        <w:spacing w:after="720"/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3402"/>
      </w:tblGrid>
      <w:tr w:rsidR="00F708A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8AE" w:rsidRDefault="00F708AE" w:rsidP="00F708AE">
      <w:pPr>
        <w:ind w:left="684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7C031F" w:rsidRDefault="007C031F" w:rsidP="006B7253">
      <w:pPr>
        <w:tabs>
          <w:tab w:val="right" w:pos="9923"/>
        </w:tabs>
        <w:jc w:val="both"/>
        <w:rPr>
          <w:sz w:val="24"/>
          <w:szCs w:val="24"/>
        </w:rPr>
      </w:pPr>
    </w:p>
    <w:sectPr w:rsidR="007C031F" w:rsidSect="006210CF">
      <w:headerReference w:type="default" r:id="rId8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45" w:rsidRDefault="00920345">
      <w:r>
        <w:separator/>
      </w:r>
    </w:p>
  </w:endnote>
  <w:endnote w:type="continuationSeparator" w:id="0">
    <w:p w:rsidR="00920345" w:rsidRDefault="009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45" w:rsidRDefault="00920345">
      <w:r>
        <w:separator/>
      </w:r>
    </w:p>
  </w:footnote>
  <w:footnote w:type="continuationSeparator" w:id="0">
    <w:p w:rsidR="00920345" w:rsidRDefault="0092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45" w:rsidRDefault="00920345" w:rsidP="006210C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F"/>
    <w:rsid w:val="00037521"/>
    <w:rsid w:val="0009416F"/>
    <w:rsid w:val="001A7B9B"/>
    <w:rsid w:val="0023440C"/>
    <w:rsid w:val="00246922"/>
    <w:rsid w:val="002D5256"/>
    <w:rsid w:val="00307F36"/>
    <w:rsid w:val="006210CF"/>
    <w:rsid w:val="006812C0"/>
    <w:rsid w:val="006B7253"/>
    <w:rsid w:val="006D7FB4"/>
    <w:rsid w:val="007C031F"/>
    <w:rsid w:val="007E4168"/>
    <w:rsid w:val="008542F2"/>
    <w:rsid w:val="00920345"/>
    <w:rsid w:val="00960B76"/>
    <w:rsid w:val="009D1F60"/>
    <w:rsid w:val="009E55AF"/>
    <w:rsid w:val="00B31AD6"/>
    <w:rsid w:val="00B63A3A"/>
    <w:rsid w:val="00BC1180"/>
    <w:rsid w:val="00CB1568"/>
    <w:rsid w:val="00E4714D"/>
    <w:rsid w:val="00E859F4"/>
    <w:rsid w:val="00F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Васильков Александр Игоревич</cp:lastModifiedBy>
  <cp:revision>2</cp:revision>
  <cp:lastPrinted>2019-03-20T10:26:00Z</cp:lastPrinted>
  <dcterms:created xsi:type="dcterms:W3CDTF">2019-04-08T12:32:00Z</dcterms:created>
  <dcterms:modified xsi:type="dcterms:W3CDTF">2019-04-08T12:32:00Z</dcterms:modified>
</cp:coreProperties>
</file>